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A795" w14:textId="77777777" w:rsidR="006254BB" w:rsidRDefault="006254BB" w:rsidP="006254BB">
      <w:pPr>
        <w:pStyle w:val="Ingenafstand"/>
        <w:jc w:val="center"/>
        <w:rPr>
          <w:b/>
          <w:bCs/>
          <w:sz w:val="24"/>
          <w:szCs w:val="24"/>
        </w:rPr>
      </w:pPr>
      <w:r w:rsidRPr="003C4D4C">
        <w:rPr>
          <w:b/>
          <w:bCs/>
          <w:sz w:val="24"/>
          <w:szCs w:val="24"/>
        </w:rPr>
        <w:t xml:space="preserve">Bestyrelsesmøde onsdag den </w:t>
      </w:r>
      <w:r>
        <w:rPr>
          <w:b/>
          <w:bCs/>
          <w:sz w:val="24"/>
          <w:szCs w:val="24"/>
        </w:rPr>
        <w:t>7. juni</w:t>
      </w:r>
      <w:r w:rsidRPr="003C4D4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3C4D4C">
        <w:rPr>
          <w:b/>
          <w:bCs/>
          <w:sz w:val="24"/>
          <w:szCs w:val="24"/>
        </w:rPr>
        <w:t xml:space="preserve"> kl.</w:t>
      </w:r>
      <w:r>
        <w:rPr>
          <w:b/>
          <w:bCs/>
          <w:sz w:val="24"/>
          <w:szCs w:val="24"/>
        </w:rPr>
        <w:t xml:space="preserve"> 16.</w:t>
      </w:r>
      <w:r w:rsidRPr="003C4D4C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</w:p>
    <w:p w14:paraId="08ABAC9D" w14:textId="77777777" w:rsidR="006254BB" w:rsidRDefault="006254BB" w:rsidP="006254BB">
      <w:pPr>
        <w:pStyle w:val="Ingenafstand"/>
        <w:jc w:val="center"/>
        <w:rPr>
          <w:b/>
          <w:bCs/>
          <w:sz w:val="24"/>
          <w:szCs w:val="24"/>
        </w:rPr>
      </w:pPr>
    </w:p>
    <w:p w14:paraId="3A242052" w14:textId="77777777" w:rsidR="006254BB" w:rsidRDefault="006254BB" w:rsidP="006254BB">
      <w:pPr>
        <w:pStyle w:val="Ingenafstand"/>
        <w:rPr>
          <w:b/>
          <w:bCs/>
          <w:i/>
          <w:iCs/>
          <w:sz w:val="24"/>
          <w:szCs w:val="24"/>
        </w:rPr>
      </w:pPr>
      <w:r w:rsidRPr="003C4D4C">
        <w:rPr>
          <w:b/>
          <w:bCs/>
          <w:sz w:val="24"/>
          <w:szCs w:val="24"/>
        </w:rPr>
        <w:t> </w:t>
      </w:r>
      <w:r w:rsidRPr="003C4D4C">
        <w:rPr>
          <w:b/>
          <w:bCs/>
          <w:i/>
          <w:iCs/>
          <w:sz w:val="24"/>
          <w:szCs w:val="24"/>
        </w:rPr>
        <w:t>Dagsorden:</w:t>
      </w:r>
    </w:p>
    <w:p w14:paraId="16F8C069" w14:textId="77777777" w:rsidR="006254BB" w:rsidRPr="003C4D4C" w:rsidRDefault="006254BB" w:rsidP="006254BB">
      <w:pPr>
        <w:pStyle w:val="Ingenafstand"/>
        <w:rPr>
          <w:sz w:val="24"/>
          <w:szCs w:val="24"/>
        </w:rPr>
      </w:pPr>
    </w:p>
    <w:p w14:paraId="5FFA2EB8" w14:textId="77777777" w:rsidR="006254BB" w:rsidRDefault="006254BB" w:rsidP="006254BB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3C4D4C">
        <w:rPr>
          <w:sz w:val="24"/>
          <w:szCs w:val="24"/>
        </w:rPr>
        <w:t xml:space="preserve">Underskrivelse af referat fra </w:t>
      </w:r>
      <w:r>
        <w:rPr>
          <w:sz w:val="24"/>
          <w:szCs w:val="24"/>
        </w:rPr>
        <w:t>19.4.2022</w:t>
      </w:r>
      <w:r w:rsidRPr="003C4D4C">
        <w:rPr>
          <w:sz w:val="24"/>
          <w:szCs w:val="24"/>
        </w:rPr>
        <w:t xml:space="preserve"> og godkendelse af dagsorden</w:t>
      </w:r>
      <w:r>
        <w:rPr>
          <w:sz w:val="24"/>
          <w:szCs w:val="24"/>
        </w:rPr>
        <w:t>.</w:t>
      </w:r>
    </w:p>
    <w:p w14:paraId="1BDF39FD" w14:textId="77777777" w:rsidR="006254BB" w:rsidRDefault="006254BB" w:rsidP="006254BB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Siden sidst. Bordet rundt</w:t>
      </w:r>
    </w:p>
    <w:p w14:paraId="5DC05D06" w14:textId="77777777" w:rsidR="006254BB" w:rsidRPr="00136603" w:rsidRDefault="006254BB" w:rsidP="006254BB">
      <w:pPr>
        <w:pStyle w:val="Ing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Orientering: </w:t>
      </w:r>
    </w:p>
    <w:p w14:paraId="37BD9F46" w14:textId="0198C35D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Henrik Stubkjærs 60-års fødselsdag</w:t>
      </w:r>
      <w:r>
        <w:rPr>
          <w:rFonts w:cstheme="minorHAnsi"/>
          <w:sz w:val="24"/>
          <w:szCs w:val="24"/>
        </w:rPr>
        <w:t>.</w:t>
      </w:r>
    </w:p>
    <w:p w14:paraId="00941015" w14:textId="77777777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Trine har indkøbt børnebibler til dåbsbørn og højskolesangbøger til brudepar.</w:t>
      </w:r>
    </w:p>
    <w:p w14:paraId="4B39AC54" w14:textId="203911E4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 jordpåkastelseskasse</w:t>
      </w:r>
    </w:p>
    <w:p w14:paraId="7E94DCEB" w14:textId="77777777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Vinduespudser til 1. sal</w:t>
      </w:r>
    </w:p>
    <w:p w14:paraId="2FEC16D6" w14:textId="77777777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Medarbejdersamtaler</w:t>
      </w:r>
    </w:p>
    <w:p w14:paraId="0F34E623" w14:textId="77777777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nye medlemmer har fået nøgler, underskrift i dag</w:t>
      </w:r>
    </w:p>
    <w:p w14:paraId="7B6D90BF" w14:textId="77777777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 kirkebladet. Personalia.</w:t>
      </w:r>
    </w:p>
    <w:p w14:paraId="3556ECE5" w14:textId="77777777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Årshjul til internt brug.</w:t>
      </w:r>
    </w:p>
    <w:p w14:paraId="62CACA42" w14:textId="6BE276C0" w:rsidR="006254BB" w:rsidRDefault="006254BB" w:rsidP="006254BB">
      <w:pPr>
        <w:pStyle w:val="Listeafsnit"/>
        <w:rPr>
          <w:rFonts w:cstheme="minorHAnsi"/>
          <w:sz w:val="24"/>
          <w:szCs w:val="24"/>
        </w:rPr>
      </w:pPr>
      <w:hyperlink r:id="rId5" w:history="1">
        <w:r w:rsidRPr="000D2E32">
          <w:rPr>
            <w:rStyle w:val="Hyperlink"/>
            <w:rFonts w:cstheme="minorHAnsi"/>
            <w:sz w:val="24"/>
            <w:szCs w:val="24"/>
          </w:rPr>
          <w:t>https://grundtvig.dk/nyhedsbrev/</w:t>
        </w:r>
      </w:hyperlink>
      <w:r>
        <w:rPr>
          <w:rFonts w:cstheme="minorHAnsi"/>
          <w:sz w:val="24"/>
          <w:szCs w:val="24"/>
        </w:rPr>
        <w:t xml:space="preserve"> Alle kan tilmelde sig nyhedsbrevet.</w:t>
      </w:r>
    </w:p>
    <w:p w14:paraId="18BE213E" w14:textId="77777777" w:rsidR="006254BB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53A66">
        <w:rPr>
          <w:rFonts w:cstheme="minorHAnsi"/>
          <w:sz w:val="24"/>
          <w:szCs w:val="24"/>
        </w:rPr>
        <w:t>Kirkesanger</w:t>
      </w:r>
      <w:r>
        <w:rPr>
          <w:rFonts w:cstheme="minorHAnsi"/>
          <w:sz w:val="24"/>
          <w:szCs w:val="24"/>
        </w:rPr>
        <w:t>stilling drøftes.</w:t>
      </w:r>
    </w:p>
    <w:p w14:paraId="510E0424" w14:textId="77777777" w:rsidR="006254BB" w:rsidRPr="008779DD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79DD">
        <w:rPr>
          <w:rFonts w:cstheme="minorHAnsi"/>
          <w:sz w:val="24"/>
          <w:szCs w:val="24"/>
        </w:rPr>
        <w:t>Kor</w:t>
      </w:r>
      <w:r>
        <w:rPr>
          <w:rFonts w:cstheme="minorHAnsi"/>
          <w:sz w:val="24"/>
          <w:szCs w:val="24"/>
        </w:rPr>
        <w:t xml:space="preserve"> drøftes.</w:t>
      </w:r>
    </w:p>
    <w:p w14:paraId="21C1B0E5" w14:textId="77777777" w:rsidR="006254BB" w:rsidRPr="000C0246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Børnekufferter til kirken opdateres. </w:t>
      </w:r>
    </w:p>
    <w:p w14:paraId="1EAC1689" w14:textId="5056540B" w:rsidR="006254BB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C1C">
        <w:rPr>
          <w:sz w:val="24"/>
          <w:szCs w:val="24"/>
        </w:rPr>
        <w:t>Frivilligfest: Den 29. september</w:t>
      </w:r>
      <w:r>
        <w:rPr>
          <w:rFonts w:cstheme="minorHAnsi"/>
          <w:sz w:val="24"/>
          <w:szCs w:val="24"/>
        </w:rPr>
        <w:t>. Id</w:t>
      </w:r>
      <w:r w:rsidR="00B925E1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>er og n</w:t>
      </w:r>
      <w:r w:rsidRPr="00020823">
        <w:rPr>
          <w:rFonts w:cstheme="minorHAnsi"/>
          <w:sz w:val="24"/>
          <w:szCs w:val="24"/>
        </w:rPr>
        <w:t>edsættelse af udvalg</w:t>
      </w:r>
      <w:r>
        <w:rPr>
          <w:rFonts w:cstheme="minorHAnsi"/>
          <w:sz w:val="24"/>
          <w:szCs w:val="24"/>
        </w:rPr>
        <w:t xml:space="preserve">. </w:t>
      </w:r>
    </w:p>
    <w:p w14:paraId="4AE95B56" w14:textId="14B402AB" w:rsidR="006254BB" w:rsidRPr="00020823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Frivillige repræsentanter til arrangementer fx årsmøde i Fri- og </w:t>
      </w:r>
      <w:r w:rsidR="00B925E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algmenigheder.</w:t>
      </w:r>
    </w:p>
    <w:p w14:paraId="7561DCB6" w14:textId="77777777" w:rsidR="006254BB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Visionsaften. Fastsæt dato.</w:t>
      </w:r>
    </w:p>
    <w:p w14:paraId="465D3697" w14:textId="77777777" w:rsidR="006254BB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Byggeudvalg: belægning bag kirken, højtaleranlæg</w:t>
      </w:r>
    </w:p>
    <w:p w14:paraId="01041E18" w14:textId="77777777" w:rsidR="006254BB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Økonomi </w:t>
      </w:r>
    </w:p>
    <w:p w14:paraId="16032D07" w14:textId="77777777" w:rsidR="006254BB" w:rsidRDefault="006254BB" w:rsidP="006254B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Evt. Næste møde</w:t>
      </w:r>
    </w:p>
    <w:p w14:paraId="12E322C3" w14:textId="77777777" w:rsidR="006254BB" w:rsidRDefault="006254BB" w:rsidP="006254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14:paraId="2EB9612E" w14:textId="77777777" w:rsidR="006254BB" w:rsidRDefault="006254BB" w:rsidP="006254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 stede: Caspar Tornøe, Trine Dige, Harald Nielsen, Mette Krog, Lars Hagsten, Mona Andersen, Inger Bjerring, Kate Raya, Per Paavo, Anna Thordal-Christensen</w:t>
      </w:r>
    </w:p>
    <w:p w14:paraId="18D1E4BD" w14:textId="77777777" w:rsidR="006254BB" w:rsidRDefault="006254BB" w:rsidP="006254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14:paraId="4740D946" w14:textId="77777777" w:rsidR="006254BB" w:rsidRPr="003A2332" w:rsidRDefault="006254BB" w:rsidP="006254BB">
      <w:pPr>
        <w:pStyle w:val="Ingenafstand"/>
        <w:rPr>
          <w:u w:val="single"/>
        </w:rPr>
      </w:pPr>
      <w:r w:rsidRPr="003A2332">
        <w:rPr>
          <w:u w:val="single"/>
        </w:rPr>
        <w:t>Ad 1</w:t>
      </w:r>
    </w:p>
    <w:p w14:paraId="1DDC33E0" w14:textId="278FC10A" w:rsidR="006254BB" w:rsidRDefault="006254BB" w:rsidP="006254BB">
      <w:pPr>
        <w:pStyle w:val="Ingenafstand"/>
      </w:pPr>
      <w:r>
        <w:t>Referatet underskrevet og dagsorden godkendt</w:t>
      </w:r>
      <w:r w:rsidR="000E676A">
        <w:t>.</w:t>
      </w:r>
    </w:p>
    <w:p w14:paraId="23BEE7A7" w14:textId="77777777" w:rsidR="006254BB" w:rsidRDefault="006254BB" w:rsidP="006254BB">
      <w:pPr>
        <w:pStyle w:val="Ingenafstand"/>
      </w:pPr>
    </w:p>
    <w:p w14:paraId="6DC9ABE3" w14:textId="77777777" w:rsidR="006254BB" w:rsidRPr="00092281" w:rsidRDefault="006254BB" w:rsidP="006254BB">
      <w:pPr>
        <w:pStyle w:val="Ingenafstand"/>
        <w:rPr>
          <w:u w:val="single"/>
        </w:rPr>
      </w:pPr>
      <w:r w:rsidRPr="00092281">
        <w:rPr>
          <w:u w:val="single"/>
        </w:rPr>
        <w:t>Ad 2</w:t>
      </w:r>
    </w:p>
    <w:p w14:paraId="6CD40279" w14:textId="77777777" w:rsidR="006254BB" w:rsidRDefault="006254BB" w:rsidP="006254BB">
      <w:pPr>
        <w:pStyle w:val="Ingenafstand"/>
      </w:pPr>
      <w:r w:rsidRPr="00992C18">
        <w:rPr>
          <w:i/>
          <w:iCs/>
        </w:rPr>
        <w:t>Inger:</w:t>
      </w:r>
      <w:r>
        <w:t xml:space="preserve"> nye billeder op i salen</w:t>
      </w:r>
    </w:p>
    <w:p w14:paraId="1C6FC216" w14:textId="77777777" w:rsidR="006254BB" w:rsidRDefault="006254BB" w:rsidP="006254BB">
      <w:pPr>
        <w:pStyle w:val="Ingenafstand"/>
      </w:pPr>
      <w:r w:rsidRPr="00992C18">
        <w:rPr>
          <w:i/>
          <w:iCs/>
        </w:rPr>
        <w:t>Per:</w:t>
      </w:r>
      <w:r>
        <w:t xml:space="preserve"> Vellykket kirkekaffe 29.5. i solskin uden for kirken.</w:t>
      </w:r>
    </w:p>
    <w:p w14:paraId="67149BFC" w14:textId="5377DC9A" w:rsidR="006254BB" w:rsidRDefault="006254BB" w:rsidP="006254BB">
      <w:pPr>
        <w:pStyle w:val="Ingenafstand"/>
      </w:pPr>
      <w:r w:rsidRPr="00992C18">
        <w:rPr>
          <w:i/>
          <w:iCs/>
        </w:rPr>
        <w:t>Caspar:</w:t>
      </w:r>
      <w:r>
        <w:t xml:space="preserve"> har deltaget i provstipræstemøde: </w:t>
      </w:r>
    </w:p>
    <w:p w14:paraId="1CB0F3BB" w14:textId="77777777" w:rsidR="006254BB" w:rsidRDefault="006254BB" w:rsidP="006254BB">
      <w:pPr>
        <w:pStyle w:val="Ingenafstand"/>
      </w:pPr>
      <w:r>
        <w:t xml:space="preserve">  Vi har mulighed for gratis at benytte konsulent fra akademirådet for kirkekunst.</w:t>
      </w:r>
    </w:p>
    <w:p w14:paraId="4B8316F6" w14:textId="77777777" w:rsidR="006254BB" w:rsidRDefault="006254BB" w:rsidP="006254BB">
      <w:pPr>
        <w:pStyle w:val="Ingenafstand"/>
      </w:pPr>
      <w:r>
        <w:t xml:space="preserve">  Provstiet påtænker at organisere frivillige kirke-natteravne, som vi evt. skal deltage i.</w:t>
      </w:r>
    </w:p>
    <w:p w14:paraId="5B1EE567" w14:textId="67FA00F0" w:rsidR="006254BB" w:rsidRDefault="006254BB" w:rsidP="006254BB">
      <w:pPr>
        <w:pStyle w:val="Ingenafstand"/>
      </w:pPr>
      <w:r>
        <w:t xml:space="preserve">  Caspar og Trine har fået tilbud at deltage i gratis studietur til Grækenland fra 22. august – 27. august.</w:t>
      </w:r>
    </w:p>
    <w:p w14:paraId="4B5392D5" w14:textId="77777777" w:rsidR="006254BB" w:rsidRDefault="006254BB" w:rsidP="006254BB">
      <w:pPr>
        <w:pStyle w:val="Ingenafstand"/>
      </w:pPr>
      <w:r w:rsidRPr="00992C18">
        <w:rPr>
          <w:i/>
          <w:iCs/>
        </w:rPr>
        <w:t>Trine:</w:t>
      </w:r>
      <w:r>
        <w:t xml:space="preserve"> påbegynder ferie i morgen. Har haft det første bryllup efter corona.</w:t>
      </w:r>
    </w:p>
    <w:p w14:paraId="6034DD3A" w14:textId="77777777" w:rsidR="006254BB" w:rsidRDefault="006254BB" w:rsidP="006254BB">
      <w:pPr>
        <w:pStyle w:val="Ingenafstand"/>
      </w:pPr>
      <w:r w:rsidRPr="00992C18">
        <w:rPr>
          <w:i/>
          <w:iCs/>
        </w:rPr>
        <w:t>Mona:</w:t>
      </w:r>
      <w:r>
        <w:t xml:space="preserve"> fin tur til Ribe og Sønderjylland med konfirmanderne.</w:t>
      </w:r>
    </w:p>
    <w:p w14:paraId="6717F0D4" w14:textId="08FA6946" w:rsidR="006254BB" w:rsidRDefault="006254BB" w:rsidP="006254BB">
      <w:pPr>
        <w:pStyle w:val="Ingenafstand"/>
      </w:pPr>
      <w:r w:rsidRPr="00992C18">
        <w:rPr>
          <w:i/>
          <w:iCs/>
        </w:rPr>
        <w:t>Anna:</w:t>
      </w:r>
      <w:r>
        <w:t xml:space="preserve"> Ekstra rengøring på loftet efter koncert.</w:t>
      </w:r>
    </w:p>
    <w:p w14:paraId="1C7EF166" w14:textId="77777777" w:rsidR="006254BB" w:rsidRDefault="006254BB" w:rsidP="006254BB">
      <w:pPr>
        <w:pStyle w:val="Ingenafstand"/>
      </w:pPr>
      <w:r>
        <w:t xml:space="preserve">   Ingen udflugt i år.</w:t>
      </w:r>
    </w:p>
    <w:p w14:paraId="4CFF9D9C" w14:textId="77777777" w:rsidR="006254BB" w:rsidRDefault="006254BB" w:rsidP="006254BB">
      <w:pPr>
        <w:pStyle w:val="Ingenafstand"/>
      </w:pPr>
    </w:p>
    <w:p w14:paraId="054E556C" w14:textId="77777777" w:rsidR="006254BB" w:rsidRPr="00092281" w:rsidRDefault="006254BB" w:rsidP="006254BB">
      <w:pPr>
        <w:pStyle w:val="Ingenafstand"/>
        <w:rPr>
          <w:u w:val="single"/>
        </w:rPr>
      </w:pPr>
      <w:r w:rsidRPr="00092281">
        <w:rPr>
          <w:u w:val="single"/>
        </w:rPr>
        <w:t>Ad 3</w:t>
      </w:r>
    </w:p>
    <w:p w14:paraId="292FCB5B" w14:textId="77777777" w:rsidR="006254BB" w:rsidRDefault="006254BB" w:rsidP="006254BB">
      <w:pPr>
        <w:pStyle w:val="Ingenafstand"/>
      </w:pPr>
      <w:r>
        <w:t>Henrik Stubkjærs fødselsdag 25.6.: Ingen deltagere herfra</w:t>
      </w:r>
    </w:p>
    <w:p w14:paraId="29992199" w14:textId="77777777" w:rsidR="006254BB" w:rsidRDefault="006254BB" w:rsidP="006254BB">
      <w:pPr>
        <w:pStyle w:val="Ingenafstand"/>
      </w:pPr>
      <w:r>
        <w:lastRenderedPageBreak/>
        <w:t>God idé at give brudepar en højskolesangbog.</w:t>
      </w:r>
    </w:p>
    <w:p w14:paraId="72AAC59E" w14:textId="77777777" w:rsidR="006254BB" w:rsidRDefault="006254BB" w:rsidP="006254BB">
      <w:pPr>
        <w:pStyle w:val="Ingenafstand"/>
      </w:pPr>
      <w:r>
        <w:t>Indkøbt alkoholfri altervin.</w:t>
      </w:r>
    </w:p>
    <w:p w14:paraId="1C6C32D7" w14:textId="77777777" w:rsidR="006254BB" w:rsidRDefault="006254BB" w:rsidP="006254BB">
      <w:pPr>
        <w:pStyle w:val="Ingenafstand"/>
      </w:pPr>
      <w:r>
        <w:t>Indkøbt ny jordpåkastelseskasse. Gammel kasse gives til Gaardhøje.</w:t>
      </w:r>
    </w:p>
    <w:p w14:paraId="7DE72011" w14:textId="77777777" w:rsidR="006254BB" w:rsidRDefault="006254BB" w:rsidP="006254BB">
      <w:pPr>
        <w:pStyle w:val="Ingenafstand"/>
      </w:pPr>
      <w:r>
        <w:t>Ja til vinduespudser til 1. sal – dog skal vi have særskilt regning (Mette).</w:t>
      </w:r>
    </w:p>
    <w:p w14:paraId="26C634B2" w14:textId="63834DF2" w:rsidR="006254BB" w:rsidRDefault="006254BB" w:rsidP="006254BB">
      <w:pPr>
        <w:pStyle w:val="Ingenafstand"/>
      </w:pPr>
      <w:r>
        <w:t xml:space="preserve">Medarbejdersamtaler: Mette har talt med begge præster. Per + Mette skal have medarbejdersamtale med Kim. </w:t>
      </w:r>
    </w:p>
    <w:p w14:paraId="1CE068B5" w14:textId="77777777" w:rsidR="006254BB" w:rsidRDefault="006254BB" w:rsidP="006254BB">
      <w:pPr>
        <w:pStyle w:val="Ingenafstand"/>
      </w:pPr>
      <w:r>
        <w:t>Personalia: I stedet for ”Døde” skriver vi ”Bisættelser / begravelser”.</w:t>
      </w:r>
    </w:p>
    <w:p w14:paraId="681DABA3" w14:textId="77777777" w:rsidR="006254BB" w:rsidRDefault="006254BB" w:rsidP="006254BB">
      <w:pPr>
        <w:pStyle w:val="Ingenafstand"/>
      </w:pPr>
      <w:r>
        <w:t xml:space="preserve">Årshjul er sendt ud til alle. </w:t>
      </w:r>
    </w:p>
    <w:p w14:paraId="554E7BC8" w14:textId="77777777" w:rsidR="006254BB" w:rsidRDefault="006254BB" w:rsidP="006254BB">
      <w:pPr>
        <w:pStyle w:val="Ingenafstand"/>
      </w:pPr>
      <w:r>
        <w:t>Til kirkebladet: alle kan tilmelde sig nyhedsbrevet fra Grundtvigsk Forum.</w:t>
      </w:r>
    </w:p>
    <w:p w14:paraId="3EEF9341" w14:textId="77777777" w:rsidR="006254BB" w:rsidRDefault="006254BB" w:rsidP="006254BB">
      <w:pPr>
        <w:pStyle w:val="Ingenafstand"/>
      </w:pPr>
      <w:r>
        <w:t>Ansøgning i anledning af 150 året for Grundtvigs død, frist 13. juni (Mette). Ligeledes mulighed for at ansøge Grundtvigsk Forum (Mette)</w:t>
      </w:r>
    </w:p>
    <w:p w14:paraId="07F0F829" w14:textId="77777777" w:rsidR="006254BB" w:rsidRDefault="006254BB" w:rsidP="006254BB">
      <w:pPr>
        <w:pStyle w:val="Ingenafstand"/>
      </w:pPr>
    </w:p>
    <w:p w14:paraId="426D04AD" w14:textId="77777777" w:rsidR="006254BB" w:rsidRPr="004B3757" w:rsidRDefault="006254BB" w:rsidP="006254BB">
      <w:pPr>
        <w:pStyle w:val="Ingenafstand"/>
        <w:rPr>
          <w:u w:val="single"/>
        </w:rPr>
      </w:pPr>
      <w:r w:rsidRPr="004B3757">
        <w:rPr>
          <w:u w:val="single"/>
        </w:rPr>
        <w:t>Ad 4</w:t>
      </w:r>
    </w:p>
    <w:p w14:paraId="6B593B22" w14:textId="1FC8E92C" w:rsidR="006254BB" w:rsidRDefault="006254BB" w:rsidP="006254BB">
      <w:pPr>
        <w:pStyle w:val="Ingenafstand"/>
      </w:pPr>
      <w:r>
        <w:t xml:space="preserve">Kirkesangerstilling: </w:t>
      </w:r>
    </w:p>
    <w:p w14:paraId="593E82D5" w14:textId="073CC049" w:rsidR="006254BB" w:rsidRDefault="006254BB" w:rsidP="006254BB">
      <w:pPr>
        <w:pStyle w:val="Ingenafstand"/>
      </w:pPr>
      <w:r>
        <w:t>Caspar: mulighed for at få Amalie og Morten</w:t>
      </w:r>
      <w:r>
        <w:t xml:space="preserve"> </w:t>
      </w:r>
      <w:r>
        <w:t xml:space="preserve">(duet) én gang om måneden. </w:t>
      </w:r>
    </w:p>
    <w:p w14:paraId="4E2E0C68" w14:textId="7E76DACC" w:rsidR="006254BB" w:rsidRDefault="006254BB" w:rsidP="006254BB">
      <w:pPr>
        <w:pStyle w:val="Ingenafstand"/>
      </w:pPr>
      <w:r>
        <w:t xml:space="preserve">Beslutning: vi søger pt. ikke fast kirkesanger. Fortsætter med forskellige </w:t>
      </w:r>
      <w:r>
        <w:t>afløsere</w:t>
      </w:r>
      <w:r>
        <w:t xml:space="preserve"> og arbejder med forskellige musikalske løsningsmodeller.</w:t>
      </w:r>
    </w:p>
    <w:p w14:paraId="579EC241" w14:textId="77777777" w:rsidR="006254BB" w:rsidRDefault="006254BB" w:rsidP="006254BB">
      <w:pPr>
        <w:pStyle w:val="Ingenafstand"/>
      </w:pPr>
    </w:p>
    <w:p w14:paraId="008F149A" w14:textId="77777777" w:rsidR="006254BB" w:rsidRPr="004B3757" w:rsidRDefault="006254BB" w:rsidP="006254BB">
      <w:pPr>
        <w:pStyle w:val="Ingenafstand"/>
        <w:rPr>
          <w:u w:val="single"/>
        </w:rPr>
      </w:pPr>
      <w:r w:rsidRPr="004B3757">
        <w:rPr>
          <w:u w:val="single"/>
        </w:rPr>
        <w:t>Ad 5</w:t>
      </w:r>
    </w:p>
    <w:p w14:paraId="0C161B62" w14:textId="77777777" w:rsidR="006254BB" w:rsidRDefault="006254BB" w:rsidP="006254BB">
      <w:pPr>
        <w:pStyle w:val="Ingenafstand"/>
      </w:pPr>
      <w:r>
        <w:t xml:space="preserve">Mettes svigerdatter, der er uddannet korleder, vil gerne organisere kor, kan øve én lørdag om måneden.   </w:t>
      </w:r>
    </w:p>
    <w:p w14:paraId="4725445C" w14:textId="77777777" w:rsidR="006254BB" w:rsidRDefault="006254BB" w:rsidP="006254BB">
      <w:pPr>
        <w:pStyle w:val="Ingenafstand"/>
      </w:pPr>
      <w:r>
        <w:t xml:space="preserve">Medfører aflønning af både leder og deltagere (Mette og Mona). Tages op i forbindelse med visionsaften.  </w:t>
      </w:r>
    </w:p>
    <w:p w14:paraId="7BBC66E1" w14:textId="77777777" w:rsidR="006254BB" w:rsidRDefault="006254BB" w:rsidP="006254BB">
      <w:pPr>
        <w:pStyle w:val="Ingenafstand"/>
      </w:pPr>
    </w:p>
    <w:p w14:paraId="05C3CC03" w14:textId="77777777" w:rsidR="006254BB" w:rsidRPr="005151AA" w:rsidRDefault="006254BB" w:rsidP="006254BB">
      <w:pPr>
        <w:pStyle w:val="Ingenafstand"/>
        <w:rPr>
          <w:u w:val="single"/>
        </w:rPr>
      </w:pPr>
      <w:r w:rsidRPr="005151AA">
        <w:rPr>
          <w:u w:val="single"/>
        </w:rPr>
        <w:t>Ad 6</w:t>
      </w:r>
    </w:p>
    <w:p w14:paraId="437655BF" w14:textId="77777777" w:rsidR="006254BB" w:rsidRDefault="006254BB" w:rsidP="006254BB">
      <w:pPr>
        <w:pStyle w:val="Ingenafstand"/>
      </w:pPr>
      <w:r>
        <w:t>Børnekufferter opdateres (Mette, Kate).</w:t>
      </w:r>
    </w:p>
    <w:p w14:paraId="2DC4653E" w14:textId="77777777" w:rsidR="006254BB" w:rsidRDefault="006254BB" w:rsidP="006254BB">
      <w:pPr>
        <w:pStyle w:val="Ingenafstand"/>
      </w:pPr>
    </w:p>
    <w:p w14:paraId="626CC1BB" w14:textId="77777777" w:rsidR="006254BB" w:rsidRPr="005151AA" w:rsidRDefault="006254BB" w:rsidP="006254BB">
      <w:pPr>
        <w:pStyle w:val="Ingenafstand"/>
        <w:rPr>
          <w:u w:val="single"/>
        </w:rPr>
      </w:pPr>
      <w:r w:rsidRPr="005151AA">
        <w:rPr>
          <w:u w:val="single"/>
        </w:rPr>
        <w:t>Ad 7</w:t>
      </w:r>
    </w:p>
    <w:p w14:paraId="01510458" w14:textId="77777777" w:rsidR="006254BB" w:rsidRDefault="006254BB" w:rsidP="006254BB">
      <w:pPr>
        <w:pStyle w:val="Ingenafstand"/>
      </w:pPr>
      <w:r>
        <w:t>29. sept. frivilligfest. Udvalg: Inger, Mona, Lars, Mette.</w:t>
      </w:r>
    </w:p>
    <w:p w14:paraId="1C205C8B" w14:textId="77777777" w:rsidR="006254BB" w:rsidRDefault="006254BB" w:rsidP="006254BB">
      <w:pPr>
        <w:pStyle w:val="Ingenafstand"/>
      </w:pPr>
    </w:p>
    <w:p w14:paraId="208AF94C" w14:textId="77777777" w:rsidR="006254BB" w:rsidRPr="005151AA" w:rsidRDefault="006254BB" w:rsidP="006254BB">
      <w:pPr>
        <w:pStyle w:val="Ingenafstand"/>
        <w:rPr>
          <w:u w:val="single"/>
        </w:rPr>
      </w:pPr>
      <w:r w:rsidRPr="005151AA">
        <w:rPr>
          <w:u w:val="single"/>
        </w:rPr>
        <w:t>Ad 8</w:t>
      </w:r>
    </w:p>
    <w:p w14:paraId="74148AC3" w14:textId="0D2C948E" w:rsidR="006254BB" w:rsidRDefault="006254BB" w:rsidP="006254BB">
      <w:pPr>
        <w:pStyle w:val="Ingenafstand"/>
      </w:pPr>
      <w:r>
        <w:t>3 deltagere i årsmødet i Ubberup (Karen B</w:t>
      </w:r>
      <w:r>
        <w:t xml:space="preserve">jerre </w:t>
      </w:r>
      <w:r>
        <w:t>M</w:t>
      </w:r>
      <w:r>
        <w:t>adsen</w:t>
      </w:r>
      <w:r>
        <w:t xml:space="preserve">, Karen Bjerre, Anna). </w:t>
      </w:r>
    </w:p>
    <w:p w14:paraId="531C4413" w14:textId="77777777" w:rsidR="006254BB" w:rsidRDefault="006254BB" w:rsidP="006254BB">
      <w:pPr>
        <w:pStyle w:val="Ingenafstand"/>
      </w:pPr>
    </w:p>
    <w:p w14:paraId="7E6C7E6A" w14:textId="77777777" w:rsidR="006254BB" w:rsidRPr="005151AA" w:rsidRDefault="006254BB" w:rsidP="006254BB">
      <w:pPr>
        <w:pStyle w:val="Ingenafstand"/>
        <w:rPr>
          <w:u w:val="single"/>
        </w:rPr>
      </w:pPr>
      <w:r w:rsidRPr="005151AA">
        <w:rPr>
          <w:u w:val="single"/>
        </w:rPr>
        <w:t>Ad 9</w:t>
      </w:r>
    </w:p>
    <w:p w14:paraId="233AAFD5" w14:textId="77777777" w:rsidR="006254BB" w:rsidRDefault="006254BB" w:rsidP="006254BB">
      <w:pPr>
        <w:pStyle w:val="Ingenafstand"/>
      </w:pPr>
      <w:r>
        <w:t xml:space="preserve">Visionsmøde for bestyrelsesmedlemmer og præster: hvad brænder vi for? Hvad giver mening for vores medlemmer? Skal noget nyt ind og noget gammelt ud?  Vil præsterne noget andet end det, tidligere præster har sat i gang? Onsdag den 7. sept. kl. 17.30. </w:t>
      </w:r>
    </w:p>
    <w:p w14:paraId="1D7833A8" w14:textId="77777777" w:rsidR="006254BB" w:rsidRDefault="006254BB" w:rsidP="006254BB">
      <w:pPr>
        <w:pStyle w:val="Ingenafstand"/>
      </w:pPr>
    </w:p>
    <w:p w14:paraId="27626D21" w14:textId="77777777" w:rsidR="006254BB" w:rsidRPr="005151AA" w:rsidRDefault="006254BB" w:rsidP="006254BB">
      <w:pPr>
        <w:pStyle w:val="Ingenafstand"/>
        <w:rPr>
          <w:u w:val="single"/>
        </w:rPr>
      </w:pPr>
      <w:r w:rsidRPr="005151AA">
        <w:rPr>
          <w:u w:val="single"/>
        </w:rPr>
        <w:t>Ad 10</w:t>
      </w:r>
    </w:p>
    <w:p w14:paraId="06014E34" w14:textId="77777777" w:rsidR="006254BB" w:rsidRDefault="006254BB" w:rsidP="006254BB">
      <w:pPr>
        <w:pStyle w:val="Ingenafstand"/>
      </w:pPr>
      <w:r>
        <w:t>Belægning bag kirken er ujævn. Lars henvender sig til naboen ang. de høje træer.</w:t>
      </w:r>
    </w:p>
    <w:p w14:paraId="7B21D1BE" w14:textId="77777777" w:rsidR="006254BB" w:rsidRDefault="006254BB" w:rsidP="006254BB">
      <w:pPr>
        <w:pStyle w:val="Ingenafstand"/>
      </w:pPr>
      <w:r>
        <w:t>Hul i fliserne er repareret.</w:t>
      </w:r>
    </w:p>
    <w:p w14:paraId="5B785058" w14:textId="77777777" w:rsidR="006254BB" w:rsidRDefault="006254BB" w:rsidP="006254BB">
      <w:pPr>
        <w:pStyle w:val="Ingenafstand"/>
      </w:pPr>
      <w:r>
        <w:t xml:space="preserve">Højtaleranlæg virker nu. Tjek evt. kontakten nede ved døren. </w:t>
      </w:r>
    </w:p>
    <w:p w14:paraId="31AF3695" w14:textId="77777777" w:rsidR="006254BB" w:rsidRDefault="006254BB" w:rsidP="006254BB">
      <w:pPr>
        <w:pStyle w:val="Ingenafstand"/>
      </w:pPr>
    </w:p>
    <w:p w14:paraId="29CDBA36" w14:textId="77777777" w:rsidR="006254BB" w:rsidRPr="005151AA" w:rsidRDefault="006254BB" w:rsidP="006254BB">
      <w:pPr>
        <w:pStyle w:val="Ingenafstand"/>
        <w:rPr>
          <w:u w:val="single"/>
        </w:rPr>
      </w:pPr>
      <w:r w:rsidRPr="005151AA">
        <w:rPr>
          <w:u w:val="single"/>
        </w:rPr>
        <w:t>Ad 11</w:t>
      </w:r>
    </w:p>
    <w:p w14:paraId="546D796A" w14:textId="77777777" w:rsidR="006254BB" w:rsidRDefault="006254BB" w:rsidP="006254BB">
      <w:pPr>
        <w:pStyle w:val="Ingenafstand"/>
      </w:pPr>
      <w:r>
        <w:t xml:space="preserve">Mona: Regnskabet: ser ud til at vi holder os inden for budgettet. </w:t>
      </w:r>
    </w:p>
    <w:p w14:paraId="06D7C282" w14:textId="77777777" w:rsidR="006254BB" w:rsidRDefault="006254BB" w:rsidP="006254BB">
      <w:pPr>
        <w:pStyle w:val="Ingenafstand"/>
      </w:pPr>
    </w:p>
    <w:p w14:paraId="1E4DB764" w14:textId="77777777" w:rsidR="006254BB" w:rsidRPr="005151AA" w:rsidRDefault="006254BB" w:rsidP="006254BB">
      <w:pPr>
        <w:pStyle w:val="Ingenafstand"/>
        <w:rPr>
          <w:u w:val="single"/>
        </w:rPr>
      </w:pPr>
      <w:r w:rsidRPr="005151AA">
        <w:rPr>
          <w:u w:val="single"/>
        </w:rPr>
        <w:t>Ad 12</w:t>
      </w:r>
    </w:p>
    <w:p w14:paraId="268139B7" w14:textId="77777777" w:rsidR="006254BB" w:rsidRPr="003A2332" w:rsidRDefault="006254BB" w:rsidP="006254BB">
      <w:pPr>
        <w:pStyle w:val="Ingenafstand"/>
      </w:pPr>
      <w:r>
        <w:t xml:space="preserve">Næste møde: visionsmødet </w:t>
      </w:r>
      <w:r w:rsidRPr="00992C18">
        <w:rPr>
          <w:b/>
          <w:bCs/>
        </w:rPr>
        <w:t>den 7. september kl. 17.30.</w:t>
      </w:r>
      <w:r>
        <w:t xml:space="preserve">  </w:t>
      </w:r>
    </w:p>
    <w:p w14:paraId="180EB5BB" w14:textId="77777777" w:rsidR="00E0667E" w:rsidRDefault="00E0667E"/>
    <w:sectPr w:rsidR="00E0667E" w:rsidSect="006254BB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48A1"/>
    <w:multiLevelType w:val="hybridMultilevel"/>
    <w:tmpl w:val="32A2EE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BB"/>
    <w:rsid w:val="000E676A"/>
    <w:rsid w:val="006254BB"/>
    <w:rsid w:val="00B925E1"/>
    <w:rsid w:val="00E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1AE7"/>
  <w15:chartTrackingRefBased/>
  <w15:docId w15:val="{40C9085D-9623-4FF2-823D-B3F0743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254B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254B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25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ndtvig.dk/nyhedsbr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thordal</dc:creator>
  <cp:keywords/>
  <dc:description/>
  <cp:lastModifiedBy>anne thordal</cp:lastModifiedBy>
  <cp:revision>3</cp:revision>
  <dcterms:created xsi:type="dcterms:W3CDTF">2022-06-13T08:28:00Z</dcterms:created>
  <dcterms:modified xsi:type="dcterms:W3CDTF">2022-06-13T08:36:00Z</dcterms:modified>
</cp:coreProperties>
</file>